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4936" w14:textId="77777777" w:rsidR="00CB2638" w:rsidRDefault="00CB2638" w:rsidP="00CB2638">
      <w:pPr>
        <w:spacing w:after="0"/>
        <w:ind w:left="-1440" w:right="15400"/>
      </w:pPr>
    </w:p>
    <w:tbl>
      <w:tblPr>
        <w:tblStyle w:val="TableGrid"/>
        <w:tblW w:w="13930" w:type="dxa"/>
        <w:tblInd w:w="-437" w:type="dxa"/>
        <w:tblLayout w:type="fixed"/>
        <w:tblCellMar>
          <w:top w:w="21" w:type="dxa"/>
          <w:left w:w="26" w:type="dxa"/>
          <w:right w:w="9" w:type="dxa"/>
        </w:tblCellMar>
        <w:tblLook w:val="04A0" w:firstRow="1" w:lastRow="0" w:firstColumn="1" w:lastColumn="0" w:noHBand="0" w:noVBand="1"/>
      </w:tblPr>
      <w:tblGrid>
        <w:gridCol w:w="1431"/>
        <w:gridCol w:w="1017"/>
        <w:gridCol w:w="1276"/>
        <w:gridCol w:w="2229"/>
        <w:gridCol w:w="1173"/>
        <w:gridCol w:w="1134"/>
        <w:gridCol w:w="1842"/>
        <w:gridCol w:w="2038"/>
        <w:gridCol w:w="797"/>
        <w:gridCol w:w="993"/>
      </w:tblGrid>
      <w:tr w:rsidR="00CB2638" w:rsidRPr="00D40C18" w14:paraId="39A45176" w14:textId="77777777" w:rsidTr="00D40C18">
        <w:trPr>
          <w:trHeight w:val="155"/>
        </w:trPr>
        <w:tc>
          <w:tcPr>
            <w:tcW w:w="2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3E661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E0945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6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0A8C392" w14:textId="77777777" w:rsidR="00CB2638" w:rsidRPr="00D40C18" w:rsidRDefault="00D40C18" w:rsidP="00A36243">
            <w:pPr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Перспективный план  </w:t>
            </w:r>
            <w:r w:rsidR="00CB2638" w:rsidRPr="00D40C1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русского языка</w:t>
            </w:r>
          </w:p>
        </w:tc>
        <w:tc>
          <w:tcPr>
            <w:tcW w:w="7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1563A7A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24B0E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10FA35B5" w14:textId="77777777" w:rsidTr="00D40C18">
        <w:trPr>
          <w:trHeight w:val="154"/>
        </w:trPr>
        <w:tc>
          <w:tcPr>
            <w:tcW w:w="2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D5DBC7" w14:textId="77777777" w:rsidR="00CB2638" w:rsidRPr="00D40C18" w:rsidRDefault="00CB2638" w:rsidP="00A3624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A5D5F2B" w14:textId="77777777" w:rsidR="00CB2638" w:rsidRPr="00D40C18" w:rsidRDefault="00CB2638" w:rsidP="00D40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6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B18FAD1" w14:textId="30F8EE6E" w:rsidR="00CB2638" w:rsidRPr="00D40C18" w:rsidRDefault="00D40C18" w:rsidP="00D40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40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40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г.г</w:t>
            </w:r>
          </w:p>
        </w:tc>
        <w:tc>
          <w:tcPr>
            <w:tcW w:w="7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85B0A0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9D84B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6F5F2159" w14:textId="77777777" w:rsidTr="00D40C18">
        <w:trPr>
          <w:trHeight w:val="154"/>
        </w:trPr>
        <w:tc>
          <w:tcPr>
            <w:tcW w:w="2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EB1B92" w14:textId="77777777" w:rsidR="00CB2638" w:rsidRPr="00D40C18" w:rsidRDefault="00CB2638" w:rsidP="00A3624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8DA06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6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350877D" w14:textId="77777777" w:rsidR="00CB2638" w:rsidRPr="00D40C18" w:rsidRDefault="00A36243" w:rsidP="00A36243">
            <w:pPr>
              <w:ind w:left="2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таршая</w:t>
            </w:r>
            <w:r w:rsidR="00D40C18" w:rsidRPr="00D40C1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групп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40C18" w:rsidRPr="00D40C1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«Сылдырмақ</w:t>
            </w:r>
            <w:r w:rsidR="00D40C18" w:rsidRPr="00D40C1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7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36A6CB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D8E1E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607180B1" w14:textId="77777777" w:rsidTr="00D40C18">
        <w:trPr>
          <w:trHeight w:val="280"/>
        </w:trPr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F8F49A5" w14:textId="77777777" w:rsidR="00CB2638" w:rsidRPr="00D40C18" w:rsidRDefault="00CB2638" w:rsidP="00A3624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709119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Порядковый номер ОУД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1F48EBF" w14:textId="77777777" w:rsidR="00CB2638" w:rsidRPr="00D40C18" w:rsidRDefault="00CB2638" w:rsidP="00A36243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Тема ОУД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E14F467" w14:textId="77777777" w:rsidR="00CB2638" w:rsidRPr="00D40C18" w:rsidRDefault="00CB2638" w:rsidP="00A36243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Цель ОУД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4F0E40A" w14:textId="77777777" w:rsidR="00CB2638" w:rsidRPr="00D40C18" w:rsidRDefault="00CB2638" w:rsidP="00A36243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Стороны развития речи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693E8E" w14:textId="77777777" w:rsidR="00CB2638" w:rsidRPr="00D40C18" w:rsidRDefault="00CB2638" w:rsidP="00A36243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891AF25" w14:textId="77777777" w:rsidR="00CB2638" w:rsidRPr="00D40C18" w:rsidRDefault="00CB2638" w:rsidP="00A36243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7F8E4F2" w14:textId="77777777" w:rsidR="00CB2638" w:rsidRPr="00D40C18" w:rsidRDefault="00CB2638" w:rsidP="00A36243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Наименование игры, упражнения 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2741532" w14:textId="77777777" w:rsidR="00CB2638" w:rsidRPr="00D40C18" w:rsidRDefault="00CB2638" w:rsidP="00A36243">
            <w:pPr>
              <w:ind w:left="183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A5DED9D" w14:textId="77777777" w:rsidR="00CB2638" w:rsidRPr="00D40C18" w:rsidRDefault="00CB2638" w:rsidP="00A3624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CB2638" w:rsidRPr="00D40C18" w14:paraId="10F57E84" w14:textId="77777777" w:rsidTr="00D40C18">
        <w:trPr>
          <w:trHeight w:val="1848"/>
        </w:trPr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2EC46" w14:textId="61A0F879" w:rsidR="00CB2638" w:rsidRPr="00A36243" w:rsidRDefault="001C3473" w:rsidP="001C3473">
            <w:pPr>
              <w:ind w:lef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F41CC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C1F6C" w14:textId="1D2E1F84" w:rsidR="00CB2638" w:rsidRPr="00D40C18" w:rsidRDefault="001C3473" w:rsidP="001C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23FB9" w14:textId="7075C639" w:rsidR="001C3473" w:rsidRPr="001C3473" w:rsidRDefault="001C3473" w:rsidP="001C3473">
            <w:pPr>
              <w:ind w:right="2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1C347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ab/>
              <w:t xml:space="preserve"> </w:t>
            </w:r>
          </w:p>
          <w:p w14:paraId="55634617" w14:textId="77777777" w:rsidR="001C3473" w:rsidRPr="001C3473" w:rsidRDefault="001C3473" w:rsidP="001C3473">
            <w:pPr>
              <w:ind w:right="2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C347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Обучение правильному произношению гласных и согласных звуков русского языка. Знать значение слова «друзья», пословицы и поговорки о дружбе; </w:t>
            </w:r>
          </w:p>
          <w:p w14:paraId="5C84CECC" w14:textId="77777777" w:rsidR="001C3473" w:rsidRPr="001C3473" w:rsidRDefault="001C3473" w:rsidP="001C3473">
            <w:pPr>
              <w:ind w:right="2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Уметь ценить дружбу, беречь её, доброжелательно относиться друг к другу. Уметь оценивать свои поступки и </w:t>
            </w:r>
          </w:p>
          <w:p w14:paraId="6DFE5E45" w14:textId="77777777" w:rsidR="001C3473" w:rsidRPr="001C3473" w:rsidRDefault="001C3473" w:rsidP="001C3473">
            <w:pPr>
              <w:ind w:right="2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поступки своих друзей. </w:t>
            </w:r>
          </w:p>
          <w:p w14:paraId="52736810" w14:textId="77777777" w:rsidR="001C3473" w:rsidRPr="001C3473" w:rsidRDefault="001C3473" w:rsidP="001C3473">
            <w:pPr>
              <w:ind w:right="2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Дид-я игра: «Выбери друга»</w:t>
            </w:r>
          </w:p>
          <w:p w14:paraId="306C1657" w14:textId="77777777" w:rsidR="001C3473" w:rsidRPr="001C3473" w:rsidRDefault="001C3473" w:rsidP="001C3473">
            <w:pPr>
              <w:ind w:right="2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14:paraId="0C2E7D28" w14:textId="6D885E87" w:rsidR="00CB2638" w:rsidRPr="001C3473" w:rsidRDefault="00CB2638" w:rsidP="00A36243">
            <w:pPr>
              <w:ind w:righ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4120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Расширение словарного запаса.</w:t>
            </w:r>
          </w:p>
          <w:p w14:paraId="5BB3FCE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4D9F9" w14:textId="77777777" w:rsidR="00CB2638" w:rsidRDefault="00CB2638" w:rsidP="00A36243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Ввести в словарь такие слова и фразы, как "</w:t>
            </w:r>
            <w:r w:rsid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Друг» «Дружба»</w:t>
            </w:r>
          </w:p>
          <w:p w14:paraId="22FA98B7" w14:textId="337D470C" w:rsidR="001C3473" w:rsidRPr="001C3473" w:rsidRDefault="001C3473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«Мой друг»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17A0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Кукла Дана. </w:t>
            </w:r>
          </w:p>
          <w:p w14:paraId="537408D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красивой мелодии с участием соло ксилофона. </w:t>
            </w:r>
          </w:p>
          <w:p w14:paraId="2583B17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ритмичной мелодии в среднем темпе для физкультминутки. </w:t>
            </w:r>
          </w:p>
          <w:p w14:paraId="483CFEA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Ручное зеркало.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1F1E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"Поздороваемся".</w:t>
            </w:r>
          </w:p>
          <w:p w14:paraId="50AA35A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Словесное упражнение "Как меня зовут?".</w:t>
            </w:r>
          </w:p>
          <w:p w14:paraId="2CDA63B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"Кто это?".</w:t>
            </w:r>
          </w:p>
          <w:p w14:paraId="512F9DCC" w14:textId="4BFA13C0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с указанием "</w:t>
            </w:r>
            <w:r w:rsid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Мой друзья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577CC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19B0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287F8A76" w14:textId="77777777" w:rsidTr="00D40C18">
        <w:trPr>
          <w:trHeight w:val="1482"/>
        </w:trPr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34421" w14:textId="7370885B" w:rsidR="00CB2638" w:rsidRPr="001C3473" w:rsidRDefault="001C3473" w:rsidP="00A36243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Мебель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965FA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0BA0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04721" w14:textId="77777777" w:rsidR="001C3473" w:rsidRPr="001C3473" w:rsidRDefault="001C3473" w:rsidP="001C34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«Комнатная мебель»</w:t>
            </w:r>
          </w:p>
          <w:p w14:paraId="7FE590AE" w14:textId="77777777" w:rsidR="001C3473" w:rsidRPr="001C3473" w:rsidRDefault="001C3473" w:rsidP="001C3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детей понимать вопросы на русском языке и давать правильные ответы, называть мебель  на русском языке, использовать в речи подходящие по смыслу глаголы и прилагательные, формировать понятие об обобщающих словах; продолжить работу по развитию понимания русской речи, совершенствовать слуховое внимание и фонематическое восприятие, закреплять правильное произношение гласных звуков; </w:t>
            </w:r>
          </w:p>
          <w:p w14:paraId="5AAE44C9" w14:textId="17D023BE" w:rsidR="00CB2638" w:rsidRPr="00D40C18" w:rsidRDefault="00CB2638" w:rsidP="001C3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1B88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Расширение словарной речи.</w:t>
            </w:r>
          </w:p>
          <w:p w14:paraId="7361B16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0388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</w:t>
            </w:r>
          </w:p>
          <w:p w14:paraId="05E65B9B" w14:textId="4757942A" w:rsidR="00CB2638" w:rsidRPr="001C3473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</w:t>
            </w:r>
            <w:r w:rsid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Шкаф» Мебель, «Стул» и.</w:t>
            </w:r>
            <w:proofErr w:type="gramStart"/>
            <w:r w:rsid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т.д</w:t>
            </w:r>
            <w:proofErr w:type="gram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50FB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Коробка с игрушками внутри. </w:t>
            </w:r>
          </w:p>
          <w:p w14:paraId="6749BBF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12BD121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Игрушки: мяч, кукла Дана, зайка, кубик, машина. Видеоролик: мячик покатился, кукла в синем платье рисует солнце, танцует с зайкой. </w:t>
            </w:r>
          </w:p>
          <w:p w14:paraId="7A6C56B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Аудиозапись сюрпризного момента, аудиозапись ритмичной мелодии в среднем темпе для физкультминутки.</w:t>
            </w:r>
          </w:p>
          <w:p w14:paraId="2946D00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Игрушки для манипуляций.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806B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7515A63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5A95833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Дидактическая игра "Что в коробке?".</w:t>
            </w:r>
          </w:p>
          <w:p w14:paraId="34D8821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Физкультминутка "Поиграйте с нами".</w:t>
            </w:r>
          </w:p>
          <w:p w14:paraId="7104934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"Что ты принес?".</w:t>
            </w:r>
          </w:p>
          <w:p w14:paraId="57924D6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"Возьми...".</w:t>
            </w:r>
          </w:p>
          <w:p w14:paraId="22B1319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Дети сидят в полукруге.</w:t>
            </w:r>
          </w:p>
          <w:p w14:paraId="02C7D29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иллюстрации.</w:t>
            </w:r>
          </w:p>
          <w:p w14:paraId="46E6737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слово. "Мячик круглый катится".</w:t>
            </w:r>
          </w:p>
          <w:p w14:paraId="11E8BE88" w14:textId="1052467E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 "Игрушки устали".</w:t>
            </w:r>
            <w:r w:rsidR="001C3473" w:rsidRP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473" w:rsidRP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Дид-я игра: «В мебельном магазине»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21C28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EFF9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6DB02358" w14:textId="77777777" w:rsidTr="00D40C18">
        <w:trPr>
          <w:trHeight w:val="1849"/>
        </w:trPr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5C56" w14:textId="77777777" w:rsidR="001C3473" w:rsidRPr="001C3473" w:rsidRDefault="001C3473" w:rsidP="001C3473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«Моя улица»</w:t>
            </w:r>
          </w:p>
          <w:p w14:paraId="3FEFA576" w14:textId="3F670845" w:rsidR="00CB2638" w:rsidRPr="00D40C18" w:rsidRDefault="00CB2638" w:rsidP="00A3624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7C7A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6B138" w14:textId="77777777" w:rsidR="001C3473" w:rsidRPr="001C3473" w:rsidRDefault="001C3473" w:rsidP="001C3473">
            <w:pPr>
              <w:ind w:righ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«Моя улица»</w:t>
            </w:r>
          </w:p>
          <w:p w14:paraId="38D341A4" w14:textId="19D513AC" w:rsidR="001C3473" w:rsidRPr="00D40C18" w:rsidRDefault="001C3473" w:rsidP="001C3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0AF2" w14:textId="6EB51741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002FF" w14:textId="3B595563" w:rsidR="001C3473" w:rsidRPr="001C3473" w:rsidRDefault="001C3473" w:rsidP="001C3473">
            <w:pPr>
              <w:ind w:righ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 детей любовь и чувство гордости к своей улице, родному городу. Учить  использовать обобщающие слова, образовывать множественное число существительных в именительном и родительном падежах, использовать притяжательные прилагательные. Развивать словесно-логическое мышление, объем памяти и устойчивость внимания. Совершенствовать произношение согласных звуков к, м, д, т.</w:t>
            </w:r>
          </w:p>
          <w:p w14:paraId="3FA99F1F" w14:textId="2037A5ED" w:rsidR="00CB2638" w:rsidRPr="00D40C18" w:rsidRDefault="00CB2638" w:rsidP="001C3473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A391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Расширение 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слованого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запаса.</w:t>
            </w:r>
          </w:p>
          <w:p w14:paraId="5F7DC0A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40268" w14:textId="0B2A8C09" w:rsidR="001C3473" w:rsidRPr="001C3473" w:rsidRDefault="00CB2638" w:rsidP="001C3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</w:t>
            </w:r>
            <w:r w:rsidR="001C347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«Светафор» «Пешеход» Дорога»</w:t>
            </w:r>
          </w:p>
          <w:p w14:paraId="1B67C7A6" w14:textId="6CFA2141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2E24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сигнала машины, аудиозапись ритмичной мелодии в среднем темпе для физкультминутки. </w:t>
            </w:r>
          </w:p>
          <w:p w14:paraId="0181ACF9" w14:textId="33027E84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57F6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2785786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аудиозаписи.</w:t>
            </w:r>
          </w:p>
          <w:p w14:paraId="4669322E" w14:textId="37798F1A" w:rsidR="00CB2638" w:rsidRPr="000A676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Сюрпризный </w:t>
            </w:r>
            <w:proofErr w:type="gram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момент.</w:t>
            </w:r>
            <w:r w:rsid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Про</w:t>
            </w:r>
            <w:proofErr w:type="gramEnd"/>
            <w:r w:rsid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улицу</w:t>
            </w:r>
          </w:p>
          <w:p w14:paraId="21EB4E82" w14:textId="229C9B2F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на внимание "Чего нет?".</w:t>
            </w:r>
            <w:r w:rsidR="001C3473" w:rsidRP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473" w:rsidRPr="001C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Дид-я игра: «Путешествие по улицам города»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F8AC5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B949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66D1EE11" w14:textId="77777777" w:rsidTr="00D40C18">
        <w:trPr>
          <w:trHeight w:val="2326"/>
        </w:trPr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8D38B" w14:textId="68D761AC" w:rsidR="00CB2638" w:rsidRPr="000A6768" w:rsidRDefault="000A6768" w:rsidP="00A36243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Осень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8369E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40AE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"Осень золотая". Перелетные птицы.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4743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Развивать умение понимать русскую речь, составлять простые словосочетания, используя слово "осень", изменяя падежные окончания, учить называть птиц, выражать отношение к времени года с помощью проговаривания небольших четверостиший о природных явлениях, листопаде, дожде. Развивать умение зрительно и на слух различать птиц, проговаривать их "песенки", развивать речь, слуховое восприятие речи в целом по теме "Осень", развивать 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пограничных цветов (красный, оранжевый, желтый), внимание, мышление,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воображение. Развивать наблюдательность, чувство прекрасного, интерес к художественному слову.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BA33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0981869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49143FD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1184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Ввести в словарь такие слова и фразы, как "Осень", "Птицы", "Падают листья". Активизировать словарь с помощью фраз "Капают дождинки", "Листики, летите".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D567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вальсовой мелодии ("Пришла осень"). </w:t>
            </w:r>
          </w:p>
          <w:p w14:paraId="239A60E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74836F2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звуков птиц: дикий гусь, кукушка, сова. Демонстрационные картинки: дикий гусь, кукушка, сова. </w:t>
            </w:r>
          </w:p>
          <w:p w14:paraId="714D109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Картинка с изображением образа осени. </w:t>
            </w:r>
          </w:p>
          <w:p w14:paraId="3481C1B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Видеоролик об осени. </w:t>
            </w:r>
          </w:p>
          <w:p w14:paraId="70F1CCD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Мнемокарточки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 теме "Осень" (маркер).</w:t>
            </w:r>
          </w:p>
          <w:p w14:paraId="074B5C6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 каждого ребенка по два вырезанных из бумаги листа: 2 желтых или оранжевый и желтый, или желтый и красный. </w:t>
            </w:r>
          </w:p>
          <w:p w14:paraId="7123787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Ведро для сбора листьев.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1196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08C9BE2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аудиозаписи.</w:t>
            </w:r>
          </w:p>
          <w:p w14:paraId="3E8F7C6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картинки "Осень пришла в гости".</w:t>
            </w:r>
          </w:p>
          <w:p w14:paraId="21A4971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 "Вот какая осень".</w:t>
            </w:r>
          </w:p>
          <w:p w14:paraId="424644F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Рассказ "Время года – осень".</w:t>
            </w:r>
          </w:p>
          <w:p w14:paraId="1CD0CD9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видеоролика об осени.</w:t>
            </w:r>
          </w:p>
          <w:p w14:paraId="116BD82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Вопросы по рассказу с опорой на 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мнемокарточки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714EF4E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Физкультминутка "Листики, летите".</w:t>
            </w:r>
          </w:p>
          <w:p w14:paraId="7D1715D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аудиозаписи.</w:t>
            </w:r>
          </w:p>
          <w:p w14:paraId="79AEC38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Игра "Угадай, кто кричит?".</w:t>
            </w:r>
          </w:p>
          <w:p w14:paraId="4090292C" w14:textId="77777777" w:rsidR="00CB2638" w:rsidRPr="00D40C18" w:rsidRDefault="00CB2638" w:rsidP="00A36243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слово, загадка "Кто поет "куку"?".</w:t>
            </w:r>
          </w:p>
          <w:p w14:paraId="7588650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Прощание с персонажем.</w:t>
            </w:r>
          </w:p>
          <w:p w14:paraId="0C99D5C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 "Собери листья".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A16C6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84C4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6F292" w14:textId="77777777" w:rsidR="00CB2638" w:rsidRPr="00D40C18" w:rsidRDefault="00CB2638" w:rsidP="00CB2638">
      <w:pPr>
        <w:spacing w:after="0"/>
        <w:ind w:left="-1440" w:right="154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31" w:type="dxa"/>
        <w:tblInd w:w="-436" w:type="dxa"/>
        <w:tblCellMar>
          <w:top w:w="22" w:type="dxa"/>
          <w:left w:w="26" w:type="dxa"/>
          <w:right w:w="4" w:type="dxa"/>
        </w:tblCellMar>
        <w:tblLook w:val="04A0" w:firstRow="1" w:lastRow="0" w:firstColumn="1" w:lastColumn="0" w:noHBand="0" w:noVBand="1"/>
      </w:tblPr>
      <w:tblGrid>
        <w:gridCol w:w="1940"/>
        <w:gridCol w:w="223"/>
        <w:gridCol w:w="1940"/>
        <w:gridCol w:w="2243"/>
        <w:gridCol w:w="1788"/>
        <w:gridCol w:w="1754"/>
        <w:gridCol w:w="2565"/>
        <w:gridCol w:w="2059"/>
        <w:gridCol w:w="220"/>
        <w:gridCol w:w="99"/>
      </w:tblGrid>
      <w:tr w:rsidR="000F258B" w:rsidRPr="00D40C18" w14:paraId="37EE22EE" w14:textId="77777777" w:rsidTr="00A36243">
        <w:trPr>
          <w:trHeight w:val="1365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49034" w14:textId="5AC680C4" w:rsidR="00CB2638" w:rsidRPr="00D40C18" w:rsidRDefault="000A676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«Витамины»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CC11A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0C41A" w14:textId="60CB4A8F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</w:t>
            </w:r>
            <w:r w:rsidR="000A6768" w:rsidRPr="000A676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«Витамины»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5B13C" w14:textId="77777777" w:rsidR="000A6768" w:rsidRPr="000A6768" w:rsidRDefault="000A6768" w:rsidP="000A67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«Витамины»</w:t>
            </w:r>
          </w:p>
          <w:p w14:paraId="0F5CF702" w14:textId="77777777" w:rsidR="000A6768" w:rsidRPr="000A6768" w:rsidRDefault="000A6768" w:rsidP="000A6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Уточнить представление детей об овощах и фруктах;</w:t>
            </w:r>
          </w:p>
          <w:p w14:paraId="7C7CC1A5" w14:textId="77777777" w:rsidR="000A6768" w:rsidRPr="000A6768" w:rsidRDefault="000A6768" w:rsidP="000A6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Формировать представление детей о необходимости организму витаминов;</w:t>
            </w:r>
          </w:p>
          <w:p w14:paraId="591DD771" w14:textId="77777777" w:rsidR="000A6768" w:rsidRPr="000A6768" w:rsidRDefault="000A6768" w:rsidP="000A6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Формировать умение классифицировать (овощи, фрукты);</w:t>
            </w:r>
          </w:p>
          <w:p w14:paraId="68DEF7AB" w14:textId="77777777" w:rsidR="000A6768" w:rsidRPr="000A6768" w:rsidRDefault="000A6768" w:rsidP="000A6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Развивать театральные способности, речь детей (инсценировка);</w:t>
            </w:r>
          </w:p>
          <w:p w14:paraId="4CD0515C" w14:textId="77777777" w:rsidR="000A6768" w:rsidRPr="000A6768" w:rsidRDefault="000A6768" w:rsidP="000A6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Развивать мышление;</w:t>
            </w:r>
          </w:p>
          <w:p w14:paraId="6ECE0206" w14:textId="77777777" w:rsidR="000A6768" w:rsidRPr="000A6768" w:rsidRDefault="000A6768" w:rsidP="000A6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Воспитывать интерес к природе.</w:t>
            </w:r>
          </w:p>
          <w:p w14:paraId="1D47117F" w14:textId="77777777" w:rsidR="000A6768" w:rsidRPr="000A6768" w:rsidRDefault="000A6768" w:rsidP="000A6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Составление </w:t>
            </w:r>
            <w:r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словосочетаний, предложений из 2-3 слов. </w:t>
            </w:r>
          </w:p>
          <w:p w14:paraId="76601F6A" w14:textId="768061FA" w:rsidR="00CB2638" w:rsidRPr="00D40C18" w:rsidRDefault="00CB2638" w:rsidP="000A6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21D0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464017D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23E06B5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23A8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</w:t>
            </w:r>
          </w:p>
          <w:p w14:paraId="660C0BAE" w14:textId="2C07E62A" w:rsidR="00CB2638" w:rsidRPr="000A6768" w:rsidRDefault="000A6768" w:rsidP="00A36243">
            <w:pPr>
              <w:ind w:right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«Витамины» «Фрукты» «овощи»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90CB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Видеоролик о транспорте на дороге. </w:t>
            </w:r>
          </w:p>
          <w:p w14:paraId="7CD9C801" w14:textId="11D160A3" w:rsidR="000A6768" w:rsidRPr="000A6768" w:rsidRDefault="00CB2638" w:rsidP="000A676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Предметные демонстрационные </w:t>
            </w:r>
            <w:proofErr w:type="gram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картинки:</w:t>
            </w:r>
            <w:r w:rsid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фрукты</w:t>
            </w:r>
            <w:proofErr w:type="gramEnd"/>
            <w:r w:rsid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,овощи</w:t>
            </w:r>
          </w:p>
          <w:p w14:paraId="6B195813" w14:textId="46159FC4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 Ритмичная мелодия среднего темпа для физкультминутки.</w:t>
            </w:r>
          </w:p>
          <w:p w14:paraId="4654C0D8" w14:textId="225FCF0F" w:rsidR="00CB2638" w:rsidRPr="000A676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Предметные раздаточные картинки (1/4 А4): </w:t>
            </w:r>
            <w:proofErr w:type="gramStart"/>
            <w:r w:rsid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фрукты ,овощи</w:t>
            </w:r>
            <w:proofErr w:type="gramEnd"/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706B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3D48A78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Демонстрация видеоролика.</w:t>
            </w:r>
          </w:p>
          <w:p w14:paraId="6D5E570A" w14:textId="548E345F" w:rsidR="00CB2638" w:rsidRPr="00D40C18" w:rsidRDefault="00CB2638" w:rsidP="000A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</w:t>
            </w:r>
          </w:p>
          <w:p w14:paraId="573E082D" w14:textId="77777777" w:rsidR="00CB2638" w:rsidRPr="00D40C18" w:rsidRDefault="00CB2638" w:rsidP="00A36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Физкультминутка. "Кто гостей сюда привез?" (звук </w:t>
            </w:r>
          </w:p>
          <w:p w14:paraId="01CC95C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[У]).</w:t>
            </w:r>
          </w:p>
          <w:p w14:paraId="209A5DD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Развивающая игра "Что лишнее?". </w:t>
            </w:r>
          </w:p>
          <w:p w14:paraId="5D0FC313" w14:textId="2CF18ADB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на закрепление "Кто гостей сюда привез?".</w:t>
            </w:r>
            <w:r w:rsidR="000A6768"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6768" w:rsidRPr="000A6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Дид-я игра:«Узнай по вкусу»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B8DF0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1087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8B" w:rsidRPr="00D40C18" w14:paraId="69BBF425" w14:textId="77777777" w:rsidTr="00A36243">
        <w:trPr>
          <w:trHeight w:val="1967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EE7BE" w14:textId="2C91AAB4" w:rsidR="00CB2638" w:rsidRPr="000A6768" w:rsidRDefault="000A676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сильнее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D3159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B0E8E" w14:textId="2222227A" w:rsidR="00CB2638" w:rsidRPr="000A6768" w:rsidRDefault="000A676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сильнее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DB2FF" w14:textId="77777777" w:rsidR="000A6768" w:rsidRPr="000A6768" w:rsidRDefault="00CB2638" w:rsidP="000A6768">
            <w:pPr>
              <w:ind w:right="21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0A6768" w:rsidRPr="000A676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   Орыс тілі</w:t>
            </w:r>
          </w:p>
          <w:p w14:paraId="5C58CDA8" w14:textId="77777777" w:rsidR="000A6768" w:rsidRPr="000A6768" w:rsidRDefault="000A6768" w:rsidP="000A6768">
            <w:pPr>
              <w:ind w:right="21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0A676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«Поиграем вместе»</w:t>
            </w:r>
          </w:p>
          <w:p w14:paraId="55D68AE2" w14:textId="77777777" w:rsidR="000A6768" w:rsidRPr="000A6768" w:rsidRDefault="000A6768" w:rsidP="000A6768">
            <w:pPr>
              <w:ind w:right="2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продолжать развивать диалогическую речь, побуждать детей отвечать четко на вопросы; учить составлять описательный рассказ употреблять в речи слова в родительном падеже в ед. и мн. числе.Обогащать словарный запас детей. Продолжать развивать артикуляционный аппарат.познакомить с принципами морали; формировать лексико-грамматический строй речи, фонематический слух, правильное </w:t>
            </w:r>
            <w:r w:rsidRP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произношение способствовать развитию доброжелательности,</w:t>
            </w:r>
          </w:p>
          <w:p w14:paraId="229AECAD" w14:textId="77777777" w:rsidR="000A6768" w:rsidRPr="000A6768" w:rsidRDefault="000A6768" w:rsidP="000A6768">
            <w:pPr>
              <w:ind w:right="2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прививать любовь, уважение к своим ближним.</w:t>
            </w:r>
          </w:p>
          <w:p w14:paraId="54E300C3" w14:textId="77777777" w:rsidR="000A6768" w:rsidRPr="000A6768" w:rsidRDefault="000A6768" w:rsidP="000A6768">
            <w:pPr>
              <w:ind w:right="2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14:paraId="23A11800" w14:textId="77777777" w:rsidR="000A6768" w:rsidRPr="000A6768" w:rsidRDefault="000A6768" w:rsidP="000A6768">
            <w:pPr>
              <w:ind w:right="2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14:paraId="47E2C70E" w14:textId="762285B3" w:rsidR="00CB2638" w:rsidRPr="000A6768" w:rsidRDefault="00CB2638" w:rsidP="00A36243">
            <w:pPr>
              <w:ind w:right="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B3C8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7E4CE13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94908" w14:textId="7324DA7B" w:rsidR="00CB2638" w:rsidRPr="00D40C18" w:rsidRDefault="00CB2638" w:rsidP="00A36243"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Ввести в словарь такие слова и сочетания, как</w:t>
            </w:r>
            <w:r w:rsid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«Здоровья», </w:t>
            </w:r>
            <w:proofErr w:type="gramStart"/>
            <w:r w:rsid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«Витамины»</w:t>
            </w:r>
            <w:proofErr w:type="gram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Активизировать словарь с помощью фраз: "Живет в лесу", "Кто в теремочке живет?".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3A58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Игрушка зайца или картинка с изображением зайца. Демонстрационные картинки диких животных: заяц, волк, медведь, лиса. </w:t>
            </w:r>
          </w:p>
          <w:p w14:paraId="2291FBE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звуков волка, медвежонка. </w:t>
            </w:r>
          </w:p>
          <w:p w14:paraId="557A321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ритмичной мелодии в среднем темпе для физкультминутки. </w:t>
            </w:r>
          </w:p>
          <w:p w14:paraId="4BE1C19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2ECD11D4" w14:textId="77777777" w:rsidR="00CB2638" w:rsidRPr="00D40C18" w:rsidRDefault="00CB2638" w:rsidP="00A36243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Сюжетные картинки по содержанию сказки "Теремок".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1C68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6C9A4B6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764BEC9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 "Про зайку".</w:t>
            </w:r>
          </w:p>
          <w:p w14:paraId="59C010A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"Кто живет в лесу?".</w:t>
            </w:r>
          </w:p>
          <w:p w14:paraId="384ADE1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Физкульминутка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"Погуляем как зверята".</w:t>
            </w:r>
          </w:p>
          <w:p w14:paraId="2B37A80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Рассказывание сказки "Теремок".</w:t>
            </w:r>
          </w:p>
          <w:p w14:paraId="55A112EB" w14:textId="30A18600" w:rsidR="000A6768" w:rsidRPr="000A6768" w:rsidRDefault="00CB2638" w:rsidP="000A6768">
            <w:pPr>
              <w:ind w:right="2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</w:t>
            </w:r>
            <w:r w:rsidR="000A6768" w:rsidRP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6768" w:rsidRPr="000A676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Дид-я игра: «Кто сильнее?»</w:t>
            </w:r>
          </w:p>
          <w:p w14:paraId="11369FF7" w14:textId="1F5F9345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384C5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962B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8B" w:rsidRPr="00D40C18" w14:paraId="2C998AD6" w14:textId="77777777" w:rsidTr="00A36243">
        <w:trPr>
          <w:trHeight w:val="1967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21318" w14:textId="77777777" w:rsidR="00CB2638" w:rsidRPr="00D40C18" w:rsidRDefault="00CB2638" w:rsidP="00A36243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Процветай, мой Казахстан!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36FE4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82E1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"Что есть в доме?". Мебель.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CB492" w14:textId="77777777" w:rsidR="00CB2638" w:rsidRPr="00D40C18" w:rsidRDefault="00CB2638" w:rsidP="00A36243">
            <w:pPr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Развивать умение слушать русскую речь о Казахстане, главном городе 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Нур-Суртане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учить называть предметы мебели, понимать их назначение, развивать умение включаться в диалог, односложно отвечая на вопросы либо повторяя правильные образцы речи. Развивать умение воспринимать информацию на слух на русском языке, опираясь на картинки, часто повторяемые слова; развивать речь,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основы пространственного воображения. Воспитывать патриотические чувства, интерес к окружающим предметам и их назначению.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81B5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6A5CE58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DD2C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"Гимн", "Мебель", "Кровать", "Стул". </w:t>
            </w:r>
          </w:p>
          <w:p w14:paraId="40EC876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Активизировать словарь с помощью фраз "Наша страна Казахстан", "За столом едят", "На стуле сидят", "На кровати лежат".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3ED4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Государственного гимна Республики Казахстан, аудиозапись ритмичной мелодии в среднем темпе для физкультминутки. </w:t>
            </w:r>
          </w:p>
          <w:p w14:paraId="1081F19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641D136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Демонстрационные картинки: анимированная карта Казахстана; вид города Нур-Султан с основными символами города. </w:t>
            </w:r>
          </w:p>
          <w:p w14:paraId="4A7F2EF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Изображение Байтерека. </w:t>
            </w:r>
          </w:p>
          <w:p w14:paraId="0C388E1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Демонстрационная картинка бабушки 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Еркежан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Демонстрационные предметные картинки: стол, стул, кровать, шкаф, диван. </w:t>
            </w:r>
          </w:p>
          <w:p w14:paraId="70AF1D0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Демонстрационная сюжетная картинка "Мебель" (стол, стул, кровать, шкаф, диван). </w:t>
            </w:r>
          </w:p>
          <w:p w14:paraId="08FA9E1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Серия картинок с правильной и неправильной расстановкой мебели в комнатах, кухня и спальня.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FC9E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"Давайте поздороваемся".</w:t>
            </w:r>
          </w:p>
          <w:p w14:paraId="544050F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аудиозаписи: Государственный гимн Республики Казахстан.</w:t>
            </w:r>
          </w:p>
          <w:p w14:paraId="426F159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серии картинок (о Казахстане).</w:t>
            </w:r>
          </w:p>
          <w:p w14:paraId="3A9BC6A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"Что есть в доме?".</w:t>
            </w:r>
          </w:p>
          <w:p w14:paraId="0520C02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предметных демонстрационных картинок.</w:t>
            </w:r>
          </w:p>
          <w:p w14:paraId="54773BB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Физкультминутка "Как Байтерек".</w:t>
            </w:r>
          </w:p>
          <w:p w14:paraId="7D3B3FE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изображения Байтерека.</w:t>
            </w:r>
          </w:p>
          <w:p w14:paraId="6510AD3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"Надо, не надо".</w:t>
            </w:r>
          </w:p>
          <w:p w14:paraId="4BD1ADF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Рефлексия "Что у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тебя?".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C6D52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AB54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8B" w:rsidRPr="00D40C18" w14:paraId="10A41F36" w14:textId="77777777" w:rsidTr="00A36243">
        <w:trPr>
          <w:trHeight w:val="1365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FF8FB" w14:textId="77777777" w:rsidR="000F258B" w:rsidRPr="000F258B" w:rsidRDefault="000F258B" w:rsidP="000F258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«Государственные символы Республики Казахстан»</w:t>
            </w:r>
          </w:p>
          <w:p w14:paraId="196FFB00" w14:textId="1C47906E" w:rsidR="00CB2638" w:rsidRPr="000F258B" w:rsidRDefault="000F258B" w:rsidP="000F25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CFEDF" w14:textId="77777777" w:rsidR="00CB2638" w:rsidRPr="000F258B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58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78787" w14:textId="77777777" w:rsidR="000F258B" w:rsidRPr="000F258B" w:rsidRDefault="000F258B" w:rsidP="000F258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«Государственные символы Республики Казахстан»</w:t>
            </w:r>
          </w:p>
          <w:p w14:paraId="3FCAA2FA" w14:textId="452BA699" w:rsidR="00CB2638" w:rsidRPr="000F258B" w:rsidRDefault="000F258B" w:rsidP="000F25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315F7" w14:textId="77777777" w:rsidR="000F258B" w:rsidRPr="000F258B" w:rsidRDefault="000F258B" w:rsidP="000F258B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«Государственные символы Республики Казахстан»</w:t>
            </w:r>
          </w:p>
          <w:p w14:paraId="6B0EA468" w14:textId="77777777" w:rsidR="000F258B" w:rsidRPr="000F258B" w:rsidRDefault="000F258B" w:rsidP="000F258B">
            <w:pPr>
              <w:ind w:righ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F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0F2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связно рассказывать о государственных символах РК: флаге, гербе,  развивать связную речь. воспитывать чувство гордости за свою Родину.</w:t>
            </w:r>
          </w:p>
          <w:p w14:paraId="697C9A5D" w14:textId="77777777" w:rsidR="000F258B" w:rsidRPr="000F258B" w:rsidRDefault="000F258B" w:rsidP="000F258B">
            <w:pPr>
              <w:ind w:righ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B354C" w14:textId="1B7DE739" w:rsidR="00CB2638" w:rsidRPr="00D40C18" w:rsidRDefault="00CB2638" w:rsidP="00A36243">
            <w:pPr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894B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Расширение словарного запаса.</w:t>
            </w:r>
          </w:p>
          <w:p w14:paraId="0F8D8D0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895B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</w:t>
            </w:r>
          </w:p>
          <w:p w14:paraId="08274AB4" w14:textId="741C8793" w:rsidR="000F258B" w:rsidRDefault="000F258B" w:rsidP="00A36243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«Флаг», «Герб»,  «Гимн»</w:t>
            </w:r>
          </w:p>
          <w:p w14:paraId="7B439811" w14:textId="7EA3EFFD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DAC2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колокольного перезвона, аудиозапись ритмичной мелодии среднего </w:t>
            </w:r>
            <w:proofErr w:type="gram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темпа  для</w:t>
            </w:r>
            <w:proofErr w:type="gram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физкультминутки.</w:t>
            </w:r>
          </w:p>
          <w:p w14:paraId="523318A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0D46BF6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Кукла Дана. </w:t>
            </w:r>
          </w:p>
          <w:p w14:paraId="1E3F54C6" w14:textId="77777777" w:rsidR="000F258B" w:rsidRPr="000F258B" w:rsidRDefault="000F258B" w:rsidP="000F258B">
            <w:pPr>
              <w:ind w:righ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Дид-я игра: «Что мы видим?»</w:t>
            </w:r>
          </w:p>
          <w:p w14:paraId="7825E44D" w14:textId="640A6E0C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44B2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7FB396F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аудиозаписи.</w:t>
            </w:r>
          </w:p>
          <w:p w14:paraId="27B286D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слово.</w:t>
            </w:r>
          </w:p>
          <w:p w14:paraId="06EC10D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3ED2F7C9" w14:textId="7E10C2B4" w:rsidR="00CB2638" w:rsidRPr="000F258B" w:rsidRDefault="000F258B" w:rsidP="00A36243">
            <w:pPr>
              <w:ind w:righ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Видео про нашу страну,про наши государственные символы.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8A300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20DB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8B" w:rsidRPr="00D40C18" w14:paraId="12113185" w14:textId="77777777" w:rsidTr="00A36243">
        <w:trPr>
          <w:trHeight w:val="1849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E18F3" w14:textId="77777777" w:rsidR="000F258B" w:rsidRPr="000F258B" w:rsidRDefault="000F258B" w:rsidP="000F2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«Домашние животные»</w:t>
            </w:r>
          </w:p>
          <w:p w14:paraId="034E2147" w14:textId="0645C534" w:rsidR="00CB2638" w:rsidRPr="00D40C18" w:rsidRDefault="00CB2638" w:rsidP="00A36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F5F48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7D301" w14:textId="77777777" w:rsidR="000F258B" w:rsidRPr="000F258B" w:rsidRDefault="000F258B" w:rsidP="000F25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«Домашние животные»</w:t>
            </w:r>
          </w:p>
          <w:p w14:paraId="50D739BB" w14:textId="68146853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6F185" w14:textId="77777777" w:rsidR="000F258B" w:rsidRPr="000F258B" w:rsidRDefault="000F258B" w:rsidP="000F258B">
            <w:pPr>
              <w:ind w:right="4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0F258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«Домашние животные»</w:t>
            </w:r>
          </w:p>
          <w:p w14:paraId="2FEC2C78" w14:textId="77777777" w:rsidR="000F258B" w:rsidRPr="000F258B" w:rsidRDefault="000F258B" w:rsidP="000F258B">
            <w:pPr>
              <w:ind w:right="4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  <w:r w:rsidRPr="000F258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Обучение правильному произношению гласных и согласных звуков русского </w:t>
            </w:r>
            <w:r w:rsidRP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языка.Воспитывать наблюдательность, любазнательность, трудолюбие и бережное отношение к домашним животным.</w:t>
            </w:r>
          </w:p>
          <w:p w14:paraId="1272D76E" w14:textId="77777777" w:rsidR="000F258B" w:rsidRPr="000F258B" w:rsidRDefault="000F258B" w:rsidP="000F258B">
            <w:pPr>
              <w:ind w:right="4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Дид-я игра:«Кто как голос подает?»</w:t>
            </w:r>
          </w:p>
          <w:p w14:paraId="5ABF56A6" w14:textId="77777777" w:rsidR="000F258B" w:rsidRPr="000F258B" w:rsidRDefault="000F258B" w:rsidP="000F258B">
            <w:pPr>
              <w:ind w:right="4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14:paraId="6BCE8CFA" w14:textId="18A0C56F" w:rsidR="00CB2638" w:rsidRPr="000F258B" w:rsidRDefault="00CB2638" w:rsidP="00A36243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34F0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0FFC85D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65A7FE3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FA39F" w14:textId="33208CF5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Ввести в словарь такие слова, как "</w:t>
            </w:r>
            <w:r w:rsid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Домашние животные» «Дикие животные»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0C4F456" w14:textId="02CC5206" w:rsidR="00CB2638" w:rsidRPr="00D40C18" w:rsidRDefault="00CB2638" w:rsidP="00A36243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E5E8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мелодии, передающей настроение прихода зимы. </w:t>
            </w:r>
          </w:p>
          <w:p w14:paraId="23DD78B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ритмичной мелодии в среднем темпе для физкультминутки. </w:t>
            </w:r>
          </w:p>
          <w:p w14:paraId="4438759F" w14:textId="6750A7B4" w:rsidR="00AA08E2" w:rsidRPr="00D40C18" w:rsidRDefault="00CB2638" w:rsidP="00AA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Видеоролик </w:t>
            </w:r>
            <w:proofErr w:type="gram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 </w:t>
            </w:r>
            <w:r w:rsid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животных</w:t>
            </w:r>
            <w:proofErr w:type="gramEnd"/>
            <w:r w:rsidR="000F258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C33F2B" w14:textId="77777777" w:rsidR="00AA08E2" w:rsidRPr="00AA08E2" w:rsidRDefault="00AA08E2" w:rsidP="00AA08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Дид-я игра:«Кто как голос подает?»</w:t>
            </w:r>
          </w:p>
          <w:p w14:paraId="1C5B3415" w14:textId="77777777" w:rsidR="00AA08E2" w:rsidRPr="00AA08E2" w:rsidRDefault="00AA08E2" w:rsidP="00AA08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052A5E" w14:textId="3175A45E" w:rsidR="00CB2638" w:rsidRPr="00AA08E2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732F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"Давайте поздороваемся".</w:t>
            </w:r>
          </w:p>
          <w:p w14:paraId="4AAAE6E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аудиозаписи.</w:t>
            </w:r>
          </w:p>
          <w:p w14:paraId="10B01811" w14:textId="48AF1B88" w:rsidR="00CB2638" w:rsidRPr="00D40C18" w:rsidRDefault="00CB2638" w:rsidP="00AA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Физкультминутка "Рефлексия. Демонстрация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видеоролика о </w:t>
            </w:r>
            <w:r w:rsidR="00AA08E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животных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80450" w14:textId="77777777" w:rsidR="00CB2638" w:rsidRPr="00D40C18" w:rsidRDefault="00CB2638" w:rsidP="00A36243">
            <w:pPr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A5D7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57C21" w14:textId="77777777" w:rsidR="00CB2638" w:rsidRPr="00D40C18" w:rsidRDefault="00CB2638" w:rsidP="00CB2638">
      <w:pPr>
        <w:spacing w:after="0"/>
        <w:ind w:left="-1440" w:right="154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31" w:type="dxa"/>
        <w:tblInd w:w="-436" w:type="dxa"/>
        <w:tblCellMar>
          <w:top w:w="22" w:type="dxa"/>
          <w:left w:w="26" w:type="dxa"/>
          <w:right w:w="9" w:type="dxa"/>
        </w:tblCellMar>
        <w:tblLook w:val="04A0" w:firstRow="1" w:lastRow="0" w:firstColumn="1" w:lastColumn="0" w:noHBand="0" w:noVBand="1"/>
      </w:tblPr>
      <w:tblGrid>
        <w:gridCol w:w="1444"/>
        <w:gridCol w:w="467"/>
        <w:gridCol w:w="1444"/>
        <w:gridCol w:w="2643"/>
        <w:gridCol w:w="1793"/>
        <w:gridCol w:w="1863"/>
        <w:gridCol w:w="2348"/>
        <w:gridCol w:w="2135"/>
        <w:gridCol w:w="380"/>
        <w:gridCol w:w="314"/>
      </w:tblGrid>
      <w:tr w:rsidR="005536FF" w:rsidRPr="00D40C18" w14:paraId="017F6EE1" w14:textId="77777777" w:rsidTr="00A36243">
        <w:trPr>
          <w:trHeight w:val="1725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7DC66" w14:textId="48E99268" w:rsidR="00CB2638" w:rsidRPr="00AA08E2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="00AA08E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има 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F09CD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7C1A8" w14:textId="71925280" w:rsidR="00CB2638" w:rsidRPr="00AA08E2" w:rsidRDefault="00AA08E2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Зима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9CB50" w14:textId="77777777" w:rsidR="00AA08E2" w:rsidRPr="00AA08E2" w:rsidRDefault="00AA08E2" w:rsidP="00AA08E2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A08E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Тема: «Зима»</w:t>
            </w:r>
          </w:p>
          <w:p w14:paraId="51AD2F1C" w14:textId="1029AC75" w:rsidR="00CB2638" w:rsidRPr="00D40C18" w:rsidRDefault="00AA08E2" w:rsidP="00AA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8E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AA08E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Составление словосочетаний, предложений из 2-3 слов. Учить называть новые слова и фразы по теме «Зима». Внимательно слушать текст рассказа и отвечать на вопросы по его содержанию, упражнять в подборе прилагательных к слову «Зима». Дид-я игра: «Зимой»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5204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Расширение словарного запаса.</w:t>
            </w:r>
          </w:p>
          <w:p w14:paraId="05E4659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2619257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E61F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"Воробей", "Голубь", "Семечки". </w:t>
            </w:r>
          </w:p>
          <w:p w14:paraId="7BC18C4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Активизировать словарь с помощью фраз "Чив-чив-чив", "Семечки клюет", "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Клюклю-клю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", "Прыгает".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0A06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с чириканием воробьев. </w:t>
            </w:r>
          </w:p>
          <w:p w14:paraId="2386198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ритмичной мелодии в среднем темпе для игр. </w:t>
            </w:r>
          </w:p>
          <w:p w14:paraId="6A8E644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222AAAF9" w14:textId="43A28349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59EDCAA7" w14:textId="77777777" w:rsidR="00CB2638" w:rsidRPr="00D40C18" w:rsidRDefault="00CB2638" w:rsidP="00A36243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Листы бумаги с двумя противоположными по размеру домиками. </w:t>
            </w:r>
          </w:p>
          <w:p w14:paraId="12844B5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 два силуэта птиц: воробья и голубя.</w:t>
            </w:r>
          </w:p>
          <w:p w14:paraId="784B77A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Маски воробья, голубя по количеству детей, маска кошки.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98E0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750B102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аудиозаписи: звучит чирикание воробьев на улице.</w:t>
            </w:r>
          </w:p>
          <w:p w14:paraId="44770E3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картинки воробья.</w:t>
            </w:r>
          </w:p>
          <w:p w14:paraId="266A574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Беседа о воробье.</w:t>
            </w:r>
          </w:p>
          <w:p w14:paraId="58A3618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Вопросы по рассказу.</w:t>
            </w:r>
          </w:p>
          <w:p w14:paraId="0EE1B2B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Пальчиковая, артикуляционная гимнастика "Курлы-курлы".</w:t>
            </w:r>
          </w:p>
          <w:p w14:paraId="0390F5B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Развивающее упражнение "Большой и маленький домик".</w:t>
            </w:r>
          </w:p>
          <w:p w14:paraId="6B2E1C0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Подвижная игра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"Воробушки и голубки".</w:t>
            </w:r>
          </w:p>
          <w:p w14:paraId="62F72AFD" w14:textId="77777777" w:rsidR="00CB2638" w:rsidRPr="00D40C18" w:rsidRDefault="00CB2638" w:rsidP="00A36243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Рефлексия. Демонстрация видеоролика "Птицы на кормушке".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906F3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C665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FF" w:rsidRPr="00D40C18" w14:paraId="57B9BBD9" w14:textId="77777777" w:rsidTr="00A36243">
        <w:trPr>
          <w:trHeight w:val="1725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EAF98" w14:textId="77777777" w:rsidR="00AA08E2" w:rsidRPr="00AA08E2" w:rsidRDefault="00AA08E2" w:rsidP="00AA08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8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«Транспорт»</w:t>
            </w:r>
          </w:p>
          <w:p w14:paraId="10CD5B99" w14:textId="3291ECC6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FB65B" w14:textId="77777777" w:rsidR="00CB2638" w:rsidRPr="00D40C18" w:rsidRDefault="00CB2638" w:rsidP="00A36243">
            <w:pPr>
              <w:ind w:right="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9DB39" w14:textId="17095E15" w:rsidR="00AA08E2" w:rsidRPr="00AA08E2" w:rsidRDefault="00CB2638" w:rsidP="00AA08E2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AA08E2" w:rsidRPr="00AA08E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A08E2" w:rsidRPr="00AA08E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«Транспорт»</w:t>
            </w:r>
          </w:p>
          <w:p w14:paraId="744381C2" w14:textId="56FBDAE5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DC12B" w14:textId="77777777" w:rsidR="00AA08E2" w:rsidRPr="00AA08E2" w:rsidRDefault="00AA08E2" w:rsidP="00AA08E2">
            <w:pPr>
              <w:ind w:right="5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A08E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«Транспорт»</w:t>
            </w:r>
          </w:p>
          <w:p w14:paraId="40E84D7C" w14:textId="77777777" w:rsidR="00AA08E2" w:rsidRPr="00AA08E2" w:rsidRDefault="00AA08E2" w:rsidP="00AA08E2">
            <w:pPr>
              <w:ind w:right="5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A08E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Цел: </w:t>
            </w:r>
            <w:r w:rsidRPr="00AA08E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Формирование навыков называния некоторых свойств предметов:цвет, формы, признаки.Упражнять  в увоении глагола «ехать» с различными приставками. Совершенствовать звукопроизношение.</w:t>
            </w:r>
          </w:p>
          <w:p w14:paraId="5CD5D69D" w14:textId="2AF17719" w:rsidR="00CB2638" w:rsidRPr="00D40C18" w:rsidRDefault="00AA08E2" w:rsidP="00AA08E2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A08E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Дид-я игра: «Шофер»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7334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Расширение словарного запаса.</w:t>
            </w:r>
          </w:p>
          <w:p w14:paraId="4D9625D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1437AD0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50D2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</w:t>
            </w:r>
          </w:p>
          <w:p w14:paraId="720577F0" w14:textId="052ACC8C" w:rsidR="00CB2638" w:rsidRPr="005536FF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</w:t>
            </w:r>
            <w:r w:rsidR="00AA08E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Автобус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".</w:t>
            </w:r>
            <w:r w:rsid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«Машина» «Легкие машины»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A4CE8" w14:textId="77777777" w:rsidR="005536FF" w:rsidRDefault="00CB2638" w:rsidP="005536F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Картинк</w:t>
            </w:r>
            <w:proofErr w:type="spellEnd"/>
            <w:r w:rsid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и разных видов транспортов.</w:t>
            </w:r>
          </w:p>
          <w:p w14:paraId="324208D8" w14:textId="77777777" w:rsidR="005536FF" w:rsidRDefault="005536FF" w:rsidP="005536F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Машины,автобусы,</w:t>
            </w:r>
          </w:p>
          <w:p w14:paraId="56D720EE" w14:textId="26269C2C" w:rsidR="005536FF" w:rsidRDefault="005536FF" w:rsidP="005536F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трамбай,самолет</w:t>
            </w:r>
          </w:p>
          <w:p w14:paraId="0DC29587" w14:textId="77777777" w:rsidR="005536FF" w:rsidRPr="005536FF" w:rsidRDefault="005536FF" w:rsidP="005536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DD51F" w14:textId="55F5B8CD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5D5E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3D0C28B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765FB7FE" w14:textId="5635EFF2" w:rsidR="00CB2638" w:rsidRPr="005536FF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22904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Рефлексия. Прощание с персонажем.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590CB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07A8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FF" w:rsidRPr="00D40C18" w14:paraId="42226CD6" w14:textId="77777777" w:rsidTr="00A36243">
        <w:trPr>
          <w:trHeight w:val="2084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18219" w14:textId="77777777" w:rsidR="005536FF" w:rsidRPr="005536FF" w:rsidRDefault="005536FF" w:rsidP="005536FF">
            <w:pPr>
              <w:ind w:right="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«Все работы хороши, все профессии важны»</w:t>
            </w:r>
          </w:p>
          <w:p w14:paraId="0B686B1F" w14:textId="73740457" w:rsidR="00CB2638" w:rsidRPr="005536FF" w:rsidRDefault="00CB2638" w:rsidP="00A36243">
            <w:pPr>
              <w:ind w:righ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23E55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EEA12" w14:textId="77777777" w:rsidR="005536FF" w:rsidRPr="005536FF" w:rsidRDefault="005536FF" w:rsidP="00553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«Все работы хороши, все профессии важны»</w:t>
            </w:r>
          </w:p>
          <w:p w14:paraId="657E13F3" w14:textId="44D77A96" w:rsidR="00CB2638" w:rsidRPr="005536FF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C20D3" w14:textId="77777777" w:rsidR="005536FF" w:rsidRPr="005536FF" w:rsidRDefault="005536FF" w:rsidP="005536FF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«Все работы хороши, все профессии важны»</w:t>
            </w:r>
          </w:p>
          <w:p w14:paraId="41C434AA" w14:textId="77777777" w:rsidR="005536FF" w:rsidRPr="005536FF" w:rsidRDefault="005536FF" w:rsidP="005536F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  <w:t>Цель: Обучение слушанию, пониманию и пересказу коротких рассказов.</w:t>
            </w:r>
          </w:p>
          <w:p w14:paraId="1F253AE5" w14:textId="77777777" w:rsidR="005536FF" w:rsidRPr="005536FF" w:rsidRDefault="005536FF" w:rsidP="005536F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Формировать умение составлять рассказ с помощью мнемотаблицы;Развивать связную речь, наблюдательность, сообразительность</w:t>
            </w:r>
          </w:p>
          <w:p w14:paraId="72513490" w14:textId="77777777" w:rsidR="005536FF" w:rsidRPr="005536FF" w:rsidRDefault="005536FF" w:rsidP="005536F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Расширить </w:t>
            </w: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познавательный интерес к профессиям.</w:t>
            </w:r>
          </w:p>
          <w:p w14:paraId="40268C23" w14:textId="305A5C31" w:rsidR="00CB2638" w:rsidRPr="00D40C18" w:rsidRDefault="005536FF" w:rsidP="0055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Дид-я игра: «Поставь у гаража транспорт такого же цвета</w:t>
            </w:r>
            <w:r w:rsidR="00CB2638"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AE37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65555AB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7174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</w:t>
            </w:r>
          </w:p>
          <w:p w14:paraId="5795842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"Продукты", "Хлеб", "Молоко", "Колбаса", "Витамины". Активизировать словарь с помощью фраз "Это полезно", "Хлеб едят", "Молоко пьют".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B488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Кукла Дана. </w:t>
            </w:r>
          </w:p>
          <w:p w14:paraId="4C190DC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Картинка с вывеской "Продукты", на полках хлеб, колбаса, молоко и прочее. </w:t>
            </w:r>
          </w:p>
          <w:p w14:paraId="783326E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5D680C9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Демонстрационные предметные картинки: хлеб, молоко, колбаса. </w:t>
            </w:r>
          </w:p>
          <w:p w14:paraId="7BB7B7D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Сюжетные картинки: Дана есть хлеб, Дана пьет молоко, Дана ест колбасу. </w:t>
            </w:r>
          </w:p>
          <w:p w14:paraId="5213F19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Демонстрационная картинка: на столе овощи, фрукты, хлеб, рыба, колбаса, молоко, сыр (нет конфет). </w:t>
            </w:r>
          </w:p>
          <w:p w14:paraId="62291DD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Картинка с изображением конфет в вазе. </w:t>
            </w:r>
          </w:p>
          <w:p w14:paraId="5E6A294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Аудиозапись ритмичной мелодии в среднем темпе для физкультминутки.</w:t>
            </w:r>
          </w:p>
          <w:p w14:paraId="29BE6BC6" w14:textId="77777777" w:rsidR="00CB2638" w:rsidRPr="00D40C18" w:rsidRDefault="00CB2638" w:rsidP="00A36243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Предметные картинки, яблоко, груша, морковка, колбаса, мороженое, хлеб, апельсин, конфеты, арбуз. 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962C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"Давайте поздороваемся".</w:t>
            </w:r>
          </w:p>
          <w:p w14:paraId="798E0EB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59D7F18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 "Я хочу купить продукты утром".</w:t>
            </w:r>
          </w:p>
          <w:p w14:paraId="4C58A61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Дидактическая игра "Продуктовый магазин".</w:t>
            </w:r>
          </w:p>
          <w:p w14:paraId="7FE9DF4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Физкульминутка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"Моем, моем руки".</w:t>
            </w:r>
          </w:p>
          <w:p w14:paraId="4A28B0B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"Что купили в магазине?".</w:t>
            </w:r>
          </w:p>
          <w:p w14:paraId="160F4BC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Запоминалка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".</w:t>
            </w:r>
          </w:p>
          <w:p w14:paraId="63DB8E4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Рефлексия. Прощание с персонажем.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D0F7A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7C08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FF" w:rsidRPr="00D40C18" w14:paraId="02E618C3" w14:textId="77777777" w:rsidTr="00A36243">
        <w:trPr>
          <w:trHeight w:val="2209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270D1" w14:textId="77777777" w:rsidR="005536FF" w:rsidRPr="005536FF" w:rsidRDefault="005536FF" w:rsidP="00553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 гостях у сказки»</w:t>
            </w:r>
          </w:p>
          <w:p w14:paraId="3DB62D80" w14:textId="0464FA1E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C6696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A149F" w14:textId="77777777" w:rsidR="005536FF" w:rsidRPr="005536FF" w:rsidRDefault="005536FF" w:rsidP="00553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 гостях у сказки»</w:t>
            </w:r>
          </w:p>
          <w:p w14:paraId="3DF84F3A" w14:textId="4DC48A90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2C620" w14:textId="77777777" w:rsidR="005536FF" w:rsidRPr="005536FF" w:rsidRDefault="005536FF" w:rsidP="005536FF">
            <w:pPr>
              <w:ind w:right="2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14:paraId="52877B69" w14:textId="0804A1FD" w:rsidR="005536FF" w:rsidRPr="005536FF" w:rsidRDefault="005536FF" w:rsidP="005536FF">
            <w:pPr>
              <w:ind w:right="2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3296576B" w14:textId="77777777" w:rsidR="005536FF" w:rsidRPr="005536FF" w:rsidRDefault="005536FF" w:rsidP="005536FF">
            <w:pPr>
              <w:ind w:right="2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«В гостях у сказки»</w:t>
            </w:r>
          </w:p>
          <w:p w14:paraId="4CA46967" w14:textId="77777777" w:rsidR="005536FF" w:rsidRPr="005536FF" w:rsidRDefault="005536FF" w:rsidP="005536FF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Обучение слушанию, пониманию и пересказу коротких рассказов.Умение отвечать на короткие вопросы простыми предложениями.</w:t>
            </w:r>
          </w:p>
          <w:p w14:paraId="7A042987" w14:textId="5A6C83D6" w:rsidR="00CB2638" w:rsidRPr="00D40C18" w:rsidRDefault="005536FF" w:rsidP="005536FF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Дид-я игра: «Из какой сказки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A087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Расширение словарного запаса.</w:t>
            </w:r>
          </w:p>
          <w:p w14:paraId="57E4ABB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7A9C01B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B985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</w:t>
            </w:r>
          </w:p>
          <w:p w14:paraId="480FEBA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"Весна", "Капель", "Ручей", "Ручеек". </w:t>
            </w:r>
          </w:p>
          <w:p w14:paraId="25CFC89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Активизировать словарь с помощью фраз "Весна пришла", "Капает капель", "Тает снег", "Бежит ручей".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F5D2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Картина "Пришла весна". </w:t>
            </w:r>
          </w:p>
          <w:p w14:paraId="12B4F37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Указка, "волшебное кольцо" для рассматривания картины. </w:t>
            </w:r>
          </w:p>
          <w:p w14:paraId="42ECD75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звука ручья. </w:t>
            </w:r>
          </w:p>
          <w:p w14:paraId="130E573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ритмичной мелодии в нескором темпе для физкультминутки. </w:t>
            </w:r>
          </w:p>
          <w:p w14:paraId="283573D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Мнемокарточки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 весенних явлениях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природы. </w:t>
            </w:r>
          </w:p>
          <w:p w14:paraId="25A9A6D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Видеоролик о весне.</w:t>
            </w:r>
          </w:p>
          <w:p w14:paraId="7871841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Листы бумаги, разделенные с помощью двух жирно прорисованных перпендикулярных прямых линий на четыре одинаковые части, клетки. </w:t>
            </w:r>
          </w:p>
          <w:p w14:paraId="35E5D40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Синие карандаши. 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3F0A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"Давайте поздороваемся".</w:t>
            </w:r>
          </w:p>
          <w:p w14:paraId="2B34F86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картины "Весна пришла".</w:t>
            </w:r>
          </w:p>
          <w:p w14:paraId="2A2AACA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 "Весна идет, шагает, на улицу зовет".</w:t>
            </w:r>
          </w:p>
          <w:p w14:paraId="422DB08C" w14:textId="77777777" w:rsidR="00CB2638" w:rsidRPr="00D40C18" w:rsidRDefault="00CB2638" w:rsidP="00A36243"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Описание картины с использованием "волшебного кольца".</w:t>
            </w:r>
          </w:p>
          <w:p w14:paraId="6DDAC1B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Беседа по картине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"Весна пришла".</w:t>
            </w:r>
          </w:p>
          <w:p w14:paraId="7C45DDD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Физкультминутка "Ура! Ура! Весна пришла!". Упражнение "Капает капель" с использованием карандашей и бумаги.</w:t>
            </w:r>
          </w:p>
          <w:p w14:paraId="1F5D98F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Рефлексия. Демонстрация видеоролика о весне.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122CD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0F6B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0A67D" w14:textId="77777777" w:rsidR="00CB2638" w:rsidRPr="00D40C18" w:rsidRDefault="00CB2638" w:rsidP="00CB2638">
      <w:pPr>
        <w:spacing w:after="0"/>
        <w:ind w:left="-1440" w:right="154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31" w:type="dxa"/>
        <w:tblInd w:w="-436" w:type="dxa"/>
        <w:tblCellMar>
          <w:top w:w="22" w:type="dxa"/>
          <w:left w:w="26" w:type="dxa"/>
          <w:right w:w="9" w:type="dxa"/>
        </w:tblCellMar>
        <w:tblLook w:val="04A0" w:firstRow="1" w:lastRow="0" w:firstColumn="1" w:lastColumn="0" w:noHBand="0" w:noVBand="1"/>
      </w:tblPr>
      <w:tblGrid>
        <w:gridCol w:w="1045"/>
        <w:gridCol w:w="578"/>
        <w:gridCol w:w="1414"/>
        <w:gridCol w:w="2106"/>
        <w:gridCol w:w="1847"/>
        <w:gridCol w:w="1968"/>
        <w:gridCol w:w="2575"/>
        <w:gridCol w:w="2299"/>
        <w:gridCol w:w="512"/>
        <w:gridCol w:w="487"/>
      </w:tblGrid>
      <w:tr w:rsidR="00CB2638" w:rsidRPr="00D40C18" w14:paraId="7B4AA46D" w14:textId="77777777" w:rsidTr="00A36243">
        <w:trPr>
          <w:trHeight w:val="2326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FE55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Народ - источник искусства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E734E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E4D72" w14:textId="77777777" w:rsidR="005536FF" w:rsidRPr="005536FF" w:rsidRDefault="005536FF" w:rsidP="00553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«Наурыз»</w:t>
            </w:r>
          </w:p>
          <w:p w14:paraId="05FA475D" w14:textId="0430E885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2DBA0" w14:textId="77777777" w:rsidR="005536FF" w:rsidRPr="005536FF" w:rsidRDefault="005536FF" w:rsidP="005536FF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«Наурыз»</w:t>
            </w:r>
          </w:p>
          <w:p w14:paraId="5A50601E" w14:textId="77777777" w:rsidR="005536FF" w:rsidRPr="005536FF" w:rsidRDefault="005536FF" w:rsidP="005536F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ab/>
              <w:t xml:space="preserve">Цель: </w:t>
            </w: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Умение отвечать на короткие вопросы простыми предложениями. Продолжать обогащать словарь детей лексическим материалом по теме, учить рассматривать иллюстрации, слушать текст и отвечать на вопросы полным предложением.</w:t>
            </w:r>
          </w:p>
          <w:p w14:paraId="6D906DF5" w14:textId="58843451" w:rsidR="00CB2638" w:rsidRPr="00D40C18" w:rsidRDefault="005536FF" w:rsidP="0055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Дид-я игра: «Встречаем Наурыз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7528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Расширение словарного запаса.</w:t>
            </w:r>
          </w:p>
          <w:p w14:paraId="5785EF1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139D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"Семья", "Друзья", "Умница". </w:t>
            </w:r>
          </w:p>
          <w:p w14:paraId="2384BEB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Активизировать словарь с помощью фраз "Читает книгу", "Вяжет носки", "Готовит обед", "Я помогаю".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4D1D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Кукла или картинка с изображением Алана. </w:t>
            </w:r>
          </w:p>
          <w:p w14:paraId="0641EAE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29DDB80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Фотопортрет семьи. </w:t>
            </w:r>
          </w:p>
          <w:p w14:paraId="39E98DA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Предметные демонстрационные картинки: дедушка, бабушка, папа, мама, мальчик Алан, девочка Дана. Сюжетные картинки о 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дейстиях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 предметами членов семьи. </w:t>
            </w:r>
          </w:p>
          <w:p w14:paraId="4FED1B5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Предметные картинки (1/2 А4). </w:t>
            </w:r>
          </w:p>
          <w:p w14:paraId="563E84E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Мнемокарточки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отражающие те или иные предметы. Аудиозапись ритмичной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мелодии в среднем темпе для физкультминутки.</w:t>
            </w:r>
          </w:p>
          <w:p w14:paraId="377CDFB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Карточки (горизонтально), поделенные на две одинаковые части: слева один из членов семьи (дедушка, бабушка, папа, мама, Алан, Дана), справа часть пустая. </w:t>
            </w:r>
          </w:p>
          <w:p w14:paraId="4C9F54D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Предметные картинки: мячик, кукла, книга, нитки со спицами и носком, пирог, руль от машины.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74C8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"Давайте поздороваемся".</w:t>
            </w:r>
          </w:p>
          <w:p w14:paraId="3C905B6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090FF96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 "Я живу в большой семье". Словесное упражнение "Знакомство с семейным портретом".</w:t>
            </w:r>
          </w:p>
          <w:p w14:paraId="44E0B77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Физкультминутка "Мы семья".</w:t>
            </w:r>
          </w:p>
          <w:p w14:paraId="7BEB4D8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Словесное упражнение "Кто что делает?" с использованием </w:t>
            </w: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мнемокарточек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0D09690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Развивающее упражнение "Кому что надо?".</w:t>
            </w:r>
          </w:p>
          <w:p w14:paraId="3D0F855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Прощание с персонажем.</w:t>
            </w:r>
          </w:p>
          <w:p w14:paraId="177C2DB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 "Что забыл Алан?".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33CD2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10E9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03DB5EA8" w14:textId="77777777" w:rsidTr="00A36243">
        <w:trPr>
          <w:trHeight w:val="2209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35396" w14:textId="77777777" w:rsidR="005536FF" w:rsidRPr="005536FF" w:rsidRDefault="005536FF" w:rsidP="00553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«Хлеб – всему голова»</w:t>
            </w:r>
          </w:p>
          <w:p w14:paraId="7992F26A" w14:textId="34745F54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AC06D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D0AAA" w14:textId="77777777" w:rsidR="005536FF" w:rsidRPr="005536FF" w:rsidRDefault="005536FF" w:rsidP="00553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«Хлеб – всему голова»</w:t>
            </w:r>
          </w:p>
          <w:p w14:paraId="3B64C913" w14:textId="354E7229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26B55" w14:textId="77777777" w:rsidR="005536FF" w:rsidRPr="005536FF" w:rsidRDefault="005536FF" w:rsidP="005536FF">
            <w:pPr>
              <w:ind w:right="3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«Хлеб – всему голова»</w:t>
            </w:r>
          </w:p>
          <w:p w14:paraId="2ABC4790" w14:textId="77777777" w:rsidR="005536FF" w:rsidRPr="005536FF" w:rsidRDefault="005536FF" w:rsidP="005536FF">
            <w:pPr>
              <w:ind w:right="3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Совершенствование навыков развития голосового и артикуляционного аппарата, речевого дыхания, четкой дикции. Дать детям первоначальное представление о том, какой путь проходит зерно, чтобы стать хлебом. дать представление о </w:t>
            </w: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том, как хлеб приходит к нам на стол;</w:t>
            </w:r>
          </w:p>
          <w:p w14:paraId="1412352F" w14:textId="77777777" w:rsidR="005536FF" w:rsidRPr="005536FF" w:rsidRDefault="005536FF" w:rsidP="005536FF">
            <w:pPr>
              <w:ind w:right="3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познакомить детей с профессией хлебороба, тракториста, комбайнера, пекаря; с предметами их деятельности.</w:t>
            </w:r>
          </w:p>
          <w:p w14:paraId="2482AF94" w14:textId="12C0E674" w:rsidR="00CB2638" w:rsidRPr="00486BCA" w:rsidRDefault="005536FF" w:rsidP="00A36243">
            <w:pPr>
              <w:ind w:right="3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Дид-я игра: «Чего не хватает?» 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673C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5AE500F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1E631C3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E0F98" w14:textId="2F16C43C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 и сочетания, как ".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91B1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Картинки или игрушка цыпленка. </w:t>
            </w:r>
          </w:p>
          <w:p w14:paraId="67C188F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звуков коровы, лошади, козы (овцы). Аудиозапись ритмичной мелодии в среднем темпе для физкультминутки. </w:t>
            </w:r>
          </w:p>
          <w:p w14:paraId="06B0416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Указка, "волшебное кольцо" для рассматривания картины. </w:t>
            </w:r>
          </w:p>
          <w:p w14:paraId="32C8CAF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Демонстрационные предметные картинки домашних животных: коровы, лошади, козы, овцы. </w:t>
            </w:r>
          </w:p>
          <w:p w14:paraId="5C1ECCA1" w14:textId="77777777" w:rsidR="00CB2638" w:rsidRPr="00D40C18" w:rsidRDefault="00CB2638" w:rsidP="00A3624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Сюжетная картинка, где вдоль забора по тропинке идут утка, гусь, курица (мультипликационные образы).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D1C1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"Давайте поздороваемся".</w:t>
            </w:r>
          </w:p>
          <w:p w14:paraId="3A4BBC3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70304257" w14:textId="1772EE44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персонажем.</w:t>
            </w:r>
          </w:p>
          <w:p w14:paraId="308AE1B7" w14:textId="76859B1F" w:rsidR="00486BCA" w:rsidRPr="005536FF" w:rsidRDefault="00CB2638" w:rsidP="00486BCA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Игровая рефлексия "Кто поет?".</w:t>
            </w:r>
            <w:r w:rsidR="00486BCA"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6BCA" w:rsidRPr="005536F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Дид-я игра: «Чего не хватает?» </w:t>
            </w:r>
          </w:p>
          <w:p w14:paraId="066DF161" w14:textId="5B01FE4C" w:rsidR="00CB2638" w:rsidRPr="00486BCA" w:rsidRDefault="00CB2638" w:rsidP="00A36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1CDC3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F7C2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6F3FD067" w14:textId="77777777" w:rsidTr="00A36243">
        <w:trPr>
          <w:trHeight w:val="1725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B0F20" w14:textId="26947E3A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00C07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208A" w14:textId="77777777" w:rsidR="00486BCA" w:rsidRPr="00486BCA" w:rsidRDefault="00486BCA" w:rsidP="00486B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6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«Я помогаю маме»</w:t>
            </w:r>
          </w:p>
          <w:p w14:paraId="20AA345F" w14:textId="1021FA15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4847E" w14:textId="1A323250" w:rsidR="00486BCA" w:rsidRPr="00486BCA" w:rsidRDefault="00486BCA" w:rsidP="00486BC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486BC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 «Я помогаю маме»</w:t>
            </w:r>
          </w:p>
          <w:p w14:paraId="637BA45F" w14:textId="77777777" w:rsidR="00486BCA" w:rsidRPr="00486BCA" w:rsidRDefault="00486BCA" w:rsidP="00486BCA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486BC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  <w:r w:rsidRPr="00486BC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86BC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формирование навыков понимания и восприятия 1названий предметов одежды. </w:t>
            </w:r>
          </w:p>
          <w:p w14:paraId="3CA7F375" w14:textId="195DBF1C" w:rsidR="00CB2638" w:rsidRPr="00D40C18" w:rsidRDefault="00486BCA" w:rsidP="00486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C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Задачи: учить называть предметы одежды, понимать вопрос и отвечать на него; развивать артикуляционный аппарат, правильно произносить звук «Э», развивать речь, внимание, память; воспитывать </w:t>
            </w:r>
            <w:r w:rsidRPr="00486BC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бережное отношение к предметам одежды.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3AC45" w14:textId="77777777" w:rsidR="00CB2638" w:rsidRPr="00D40C18" w:rsidRDefault="00CB2638" w:rsidP="00A36243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48198" w14:textId="68618FCB" w:rsidR="00486BCA" w:rsidRPr="00D40C18" w:rsidRDefault="00CB2638" w:rsidP="00486BCA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 и сочетания такие, как </w:t>
            </w:r>
          </w:p>
          <w:p w14:paraId="21CC9CB5" w14:textId="65B32CE3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4C6EE" w14:textId="01D65B81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</w:p>
          <w:p w14:paraId="20F08CD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ритмичной мелодии в неспешном темпе для физкультминутки. </w:t>
            </w:r>
          </w:p>
          <w:p w14:paraId="475757D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352986E2" w14:textId="76C746B4" w:rsidR="00CB2638" w:rsidRPr="00D40C18" w:rsidRDefault="00CB2638" w:rsidP="0048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86B5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4AAA96E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4C62BA4E" w14:textId="55F0651F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персонажем.</w:t>
            </w:r>
          </w:p>
          <w:p w14:paraId="02921F7A" w14:textId="46B7A131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Повторная демонстрация видеоролика </w:t>
            </w:r>
            <w:proofErr w:type="gramStart"/>
            <w:r w:rsidR="00486BC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 Я</w:t>
            </w:r>
            <w:proofErr w:type="gramEnd"/>
            <w:r w:rsidR="00486BC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помогаю маме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E3654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7186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3A1C7A4F" w14:textId="77777777" w:rsidTr="00A36243">
        <w:trPr>
          <w:trHeight w:val="1967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AE6F7" w14:textId="6C0CEB78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B9322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9A02F" w14:textId="77777777" w:rsidR="00413E33" w:rsidRPr="00413E33" w:rsidRDefault="00413E33" w:rsidP="00413E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E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«Защитники Отечества»</w:t>
            </w:r>
          </w:p>
          <w:p w14:paraId="3E784D81" w14:textId="406C7739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13D5F" w14:textId="77777777" w:rsidR="00413E33" w:rsidRPr="00413E33" w:rsidRDefault="00413E33" w:rsidP="00413E33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413E3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«Защитники Отечества»</w:t>
            </w:r>
          </w:p>
          <w:p w14:paraId="767C4139" w14:textId="77777777" w:rsidR="00413E33" w:rsidRPr="00413E33" w:rsidRDefault="00413E33" w:rsidP="00413E33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413E3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ab/>
              <w:t xml:space="preserve">Цель: </w:t>
            </w: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Формирование умений понимания и использования  знакомых слов в повседневной жизни. Дать детям знания об армии, сформировать у них первые представления о родах войск, о защитниках Отечества.</w:t>
            </w:r>
          </w:p>
          <w:p w14:paraId="17DF0E23" w14:textId="77777777" w:rsidR="00413E33" w:rsidRPr="00413E33" w:rsidRDefault="00413E33" w:rsidP="00413E33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Обогащать словарный запас с помощью новых существительных и прилагательных: парашютист, танкист, лётчик.</w:t>
            </w:r>
          </w:p>
          <w:p w14:paraId="632E13E1" w14:textId="77777777" w:rsidR="00413E33" w:rsidRPr="00413E33" w:rsidRDefault="00413E33" w:rsidP="00413E33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Воспитывать чувство гордости за свою армию, вызвать желание </w:t>
            </w: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быть похожими на сильных, смелых воинов, любовь к Родине, к родным людям, воспитывать доброту, умение дружить.</w:t>
            </w:r>
          </w:p>
          <w:p w14:paraId="284212A6" w14:textId="79BD7D4B" w:rsidR="00CB2638" w:rsidRPr="00D40C18" w:rsidRDefault="00413E33" w:rsidP="0041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Дид-я игра: «Кто где служит?»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23A6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611761E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звуковой культуры речи.</w:t>
            </w:r>
          </w:p>
          <w:p w14:paraId="5914992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3BDF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Ввести в словарь такие слова, как "Дерево", "Цветок", "Березка". </w:t>
            </w:r>
          </w:p>
          <w:p w14:paraId="6FDB75E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Активизировать словарь с помощью слов "Березка", "Сережка", "Почка", "Листочек", "Платьице".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83D6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Кукла Дана. </w:t>
            </w:r>
          </w:p>
          <w:p w14:paraId="5B692BC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Предметные демонстрационные картинки: тень березы; береза в естественном природном цвете. </w:t>
            </w:r>
          </w:p>
          <w:p w14:paraId="6CC15F6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Указка. </w:t>
            </w:r>
          </w:p>
          <w:p w14:paraId="517725F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ритмичной мелодии нескорого темпа для физкультминутки. </w:t>
            </w:r>
          </w:p>
          <w:p w14:paraId="62F8BD0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Аудиозапись хороводной мелодии для танца. Карточки-задания, где на одной линии </w:t>
            </w:r>
          </w:p>
          <w:p w14:paraId="7B780A1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располагаются три варианта изображения березы (настоящих и ошибочных).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7BA5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"Давайте поздороваемся".</w:t>
            </w:r>
          </w:p>
          <w:p w14:paraId="5A249F6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4A041FA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картины.</w:t>
            </w:r>
          </w:p>
          <w:p w14:paraId="1B3F9028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слово. "Березка, березка".</w:t>
            </w:r>
          </w:p>
          <w:p w14:paraId="708A086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Физкульминутка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. "Березка". Заучивание песенки.</w:t>
            </w:r>
          </w:p>
          <w:p w14:paraId="7A702D6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Рассматривание картинки.</w:t>
            </w:r>
          </w:p>
          <w:p w14:paraId="3C8AC33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Развивающее упражнение "Найди, где спряталось".</w:t>
            </w:r>
          </w:p>
          <w:p w14:paraId="327056D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Прощание с персонажем.</w:t>
            </w:r>
          </w:p>
          <w:p w14:paraId="1ABF8C76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 "Хоровод березок".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C39FF" w14:textId="77777777" w:rsidR="00CB2638" w:rsidRPr="00D40C18" w:rsidRDefault="00CB2638" w:rsidP="00A36243">
            <w:pPr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9CF2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D078E" w14:textId="77777777" w:rsidR="00CB2638" w:rsidRPr="00D40C18" w:rsidRDefault="00CB2638" w:rsidP="00CB2638">
      <w:pPr>
        <w:spacing w:after="0"/>
        <w:ind w:left="-1440" w:right="154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33" w:type="dxa"/>
        <w:tblInd w:w="-437" w:type="dxa"/>
        <w:tblCellMar>
          <w:top w:w="19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659"/>
        <w:gridCol w:w="632"/>
        <w:gridCol w:w="1612"/>
        <w:gridCol w:w="1995"/>
        <w:gridCol w:w="1810"/>
        <w:gridCol w:w="2025"/>
        <w:gridCol w:w="2459"/>
        <w:gridCol w:w="2382"/>
        <w:gridCol w:w="684"/>
        <w:gridCol w:w="575"/>
      </w:tblGrid>
      <w:tr w:rsidR="00CB2638" w:rsidRPr="00D40C18" w14:paraId="3C8FD6E7" w14:textId="77777777" w:rsidTr="00A36243">
        <w:trPr>
          <w:trHeight w:val="2083"/>
        </w:trPr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7D124" w14:textId="21C4457B" w:rsidR="00CB2638" w:rsidRPr="00D40C18" w:rsidRDefault="00CB2638" w:rsidP="00A3624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F23FA" w14:textId="77777777" w:rsidR="00CB2638" w:rsidRPr="00D40C18" w:rsidRDefault="00CB2638" w:rsidP="00A362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E6E33" w14:textId="77777777" w:rsidR="00413E33" w:rsidRPr="00413E33" w:rsidRDefault="00413E33" w:rsidP="00413E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E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«Путешествие в страну повторения»</w:t>
            </w:r>
          </w:p>
          <w:p w14:paraId="24A3F5C1" w14:textId="7C61FC11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ED1E5" w14:textId="77777777" w:rsidR="00413E33" w:rsidRPr="00413E33" w:rsidRDefault="00413E33" w:rsidP="00413E33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413E3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«Путешествие в страну повторения»</w:t>
            </w:r>
          </w:p>
          <w:p w14:paraId="6136FE8E" w14:textId="77777777" w:rsidR="00413E33" w:rsidRPr="00413E33" w:rsidRDefault="00413E33" w:rsidP="00413E33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413E3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Обобщить и систематизировать знания детей по изученным темам, закрепить изученные материалы. Развивать коммуникативные навыки при работе, внимание, логическое мышление, память, познавательный интерес, речь детей через обогащение </w:t>
            </w: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словарного запаса; умение анализировать, составлять, сравнивать. Закрепление навыков правильного использования русских слов и выражений при ответе на вопросы.</w:t>
            </w:r>
          </w:p>
          <w:p w14:paraId="44A079B2" w14:textId="15D0688D" w:rsidR="00CB2638" w:rsidRPr="00D40C18" w:rsidRDefault="00413E33" w:rsidP="0041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3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Дид-я игра: «Веселый кубик»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9897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Расширение словарного запаса.</w:t>
            </w:r>
          </w:p>
          <w:p w14:paraId="7ACA7D7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Развитие связной речи. Формирование грамматического строя речи.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CB1D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Ввести в словарь такие слова и словосочетания, как "Лето", "Сказка", "Ромашка", "Земляника", "Как красиво!". Активизировать словарь с помощью стихотворных фраз героев сказки "Маша и Медведь".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EB2E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Картина: "Лето пришло". </w:t>
            </w:r>
          </w:p>
          <w:p w14:paraId="4BA26485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Указка.</w:t>
            </w:r>
          </w:p>
          <w:p w14:paraId="2FF70DE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Картинка с изображением корзины с ягодами (или настоящая корзина с муляжами ягод и пирожков). Картинка с изображением деревянной избушки (Медведя), стоящей посреди леса.</w:t>
            </w:r>
          </w:p>
          <w:p w14:paraId="33DDD4C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Серия сюжетных картинок из сказки "Маша и Медведь".</w:t>
            </w:r>
          </w:p>
          <w:p w14:paraId="6038990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Аудиозаписи мелодий в неспешном темпе, веселые мелодии.</w:t>
            </w:r>
          </w:p>
          <w:p w14:paraId="765481D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Мнемокарточки</w:t>
            </w:r>
            <w:proofErr w:type="spellEnd"/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 героями сказок </w:t>
            </w: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(маркер) (1/2 А4): </w:t>
            </w:r>
          </w:p>
          <w:p w14:paraId="23068B3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волк, заяц, лиса, колобок, медведь, бабушка с дедушкой, Маша.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8BDE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Упражнение "Давайте поздороваемся".</w:t>
            </w:r>
          </w:p>
          <w:p w14:paraId="49398AAD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Прослушивание аудиозаписи.</w:t>
            </w:r>
          </w:p>
          <w:p w14:paraId="3F89E730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Показ картины "Лето, лето к нам пришло".</w:t>
            </w:r>
          </w:p>
          <w:p w14:paraId="2876FC33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Художественное слово "Лето в гости пригласили".</w:t>
            </w:r>
          </w:p>
          <w:p w14:paraId="77B5E93F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Сюрпризный момент.</w:t>
            </w:r>
          </w:p>
          <w:p w14:paraId="18C202F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Рассказывание сказки "Маша и Медведь".</w:t>
            </w:r>
          </w:p>
          <w:p w14:paraId="65F94301" w14:textId="77777777" w:rsidR="00CB2638" w:rsidRPr="00D40C18" w:rsidRDefault="00CB2638" w:rsidP="00A36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Физкультминутка "Медведь несет короб с Машей".</w:t>
            </w:r>
          </w:p>
          <w:p w14:paraId="268C65D1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Продолжение сказки "Маша и Медведь".</w:t>
            </w:r>
          </w:p>
          <w:p w14:paraId="732ABE57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Упражнение "Было – не было".</w:t>
            </w:r>
          </w:p>
          <w:p w14:paraId="49D51162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Рефлексия "Дети гуляют".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A729" w14:textId="77777777" w:rsidR="00CB2638" w:rsidRPr="00D40C18" w:rsidRDefault="00CB2638" w:rsidP="00A362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1791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38" w:rsidRPr="00D40C18" w14:paraId="58846D4C" w14:textId="77777777" w:rsidTr="00D40C18">
        <w:trPr>
          <w:trHeight w:val="156"/>
        </w:trPr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342A84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4FF88B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FEF09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60DA0C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99EE9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63678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87A139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40F93A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A5E0BD" w14:textId="77777777" w:rsidR="00CB2638" w:rsidRPr="00D40C18" w:rsidRDefault="00CB2638" w:rsidP="00A362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18">
              <w:rPr>
                <w:rFonts w:ascii="Times New Roman" w:eastAsia="Arial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AB951E" w14:textId="77777777" w:rsidR="00CB2638" w:rsidRPr="00D40C18" w:rsidRDefault="00CB2638" w:rsidP="00A3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1EECC" w14:textId="77777777" w:rsidR="00CB2638" w:rsidRPr="00D40C18" w:rsidRDefault="00CB2638" w:rsidP="00CB2638">
      <w:pPr>
        <w:rPr>
          <w:rFonts w:ascii="Times New Roman" w:hAnsi="Times New Roman" w:cs="Times New Roman"/>
          <w:sz w:val="24"/>
          <w:szCs w:val="24"/>
        </w:rPr>
      </w:pPr>
    </w:p>
    <w:p w14:paraId="2713016C" w14:textId="77777777" w:rsidR="0034009A" w:rsidRPr="00D40C18" w:rsidRDefault="0034009A">
      <w:pPr>
        <w:rPr>
          <w:rFonts w:ascii="Times New Roman" w:hAnsi="Times New Roman" w:cs="Times New Roman"/>
          <w:sz w:val="24"/>
          <w:szCs w:val="24"/>
        </w:rPr>
      </w:pPr>
    </w:p>
    <w:sectPr w:rsidR="0034009A" w:rsidRPr="00D40C18" w:rsidSect="00CE0392">
      <w:pgSz w:w="16840" w:h="11900" w:orient="landscape"/>
      <w:pgMar w:top="107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7C7"/>
    <w:rsid w:val="000A6768"/>
    <w:rsid w:val="000F258B"/>
    <w:rsid w:val="001C3473"/>
    <w:rsid w:val="0034009A"/>
    <w:rsid w:val="00413E33"/>
    <w:rsid w:val="00486BCA"/>
    <w:rsid w:val="005536FF"/>
    <w:rsid w:val="00A36243"/>
    <w:rsid w:val="00AA08E2"/>
    <w:rsid w:val="00B377C7"/>
    <w:rsid w:val="00CB2638"/>
    <w:rsid w:val="00CE0392"/>
    <w:rsid w:val="00D40C18"/>
    <w:rsid w:val="00E17F27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F59E"/>
  <w15:docId w15:val="{09DDBFDB-CDE7-49F3-8D8C-12DC46B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3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26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17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Айдана</cp:lastModifiedBy>
  <cp:revision>6</cp:revision>
  <cp:lastPrinted>2022-04-05T08:42:00Z</cp:lastPrinted>
  <dcterms:created xsi:type="dcterms:W3CDTF">2022-04-05T08:22:00Z</dcterms:created>
  <dcterms:modified xsi:type="dcterms:W3CDTF">2022-06-21T19:35:00Z</dcterms:modified>
</cp:coreProperties>
</file>